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609" w:rsidRDefault="00C30609" w:rsidP="003F0FCE">
      <w:pPr>
        <w:spacing w:after="0" w:line="360" w:lineRule="exact"/>
        <w:rPr>
          <w:rFonts w:asciiTheme="majorEastAsia" w:eastAsiaTheme="majorEastAsia" w:hAnsiTheme="majorEastAsia" w:cs="仿宋_GB2312"/>
          <w:sz w:val="30"/>
          <w:szCs w:val="30"/>
        </w:rPr>
      </w:pPr>
    </w:p>
    <w:p w:rsidR="00606507" w:rsidRPr="00266E44" w:rsidRDefault="00606507" w:rsidP="003F0FCE">
      <w:pPr>
        <w:spacing w:after="0" w:line="360" w:lineRule="exact"/>
        <w:rPr>
          <w:rFonts w:asciiTheme="majorEastAsia" w:eastAsiaTheme="majorEastAsia" w:hAnsiTheme="majorEastAsia" w:cs="仿宋_GB2312"/>
          <w:sz w:val="30"/>
          <w:szCs w:val="30"/>
        </w:rPr>
      </w:pPr>
      <w:r w:rsidRPr="00266E44">
        <w:rPr>
          <w:rFonts w:asciiTheme="majorEastAsia" w:eastAsiaTheme="majorEastAsia" w:hAnsiTheme="majorEastAsia" w:cs="仿宋_GB2312" w:hint="eastAsia"/>
          <w:sz w:val="30"/>
          <w:szCs w:val="30"/>
        </w:rPr>
        <w:t>附件1：</w:t>
      </w:r>
    </w:p>
    <w:p w:rsidR="00606507" w:rsidRPr="007A50F0" w:rsidRDefault="00606507" w:rsidP="00440A5C">
      <w:pPr>
        <w:spacing w:afterLines="50" w:after="180" w:line="440" w:lineRule="exact"/>
        <w:jc w:val="center"/>
        <w:rPr>
          <w:rFonts w:ascii="方正小标宋简体" w:eastAsia="方正小标宋简体" w:hAnsiTheme="majorEastAsia" w:cs="仿宋_GB2312"/>
          <w:sz w:val="36"/>
          <w:szCs w:val="36"/>
        </w:rPr>
      </w:pPr>
      <w:r w:rsidRPr="007A50F0">
        <w:rPr>
          <w:rFonts w:ascii="方正小标宋简体" w:eastAsia="方正小标宋简体" w:hAnsiTheme="majorEastAsia" w:cs="仿宋_GB2312" w:hint="eastAsia"/>
          <w:sz w:val="36"/>
          <w:szCs w:val="36"/>
        </w:rPr>
        <w:t>碑林区</w:t>
      </w:r>
      <w:r w:rsidR="007A50F0">
        <w:rPr>
          <w:rFonts w:ascii="方正小标宋简体" w:eastAsia="方正小标宋简体" w:hAnsiTheme="majorEastAsia" w:cs="仿宋_GB2312" w:hint="eastAsia"/>
          <w:sz w:val="36"/>
          <w:szCs w:val="36"/>
        </w:rPr>
        <w:t>2019</w:t>
      </w:r>
      <w:r w:rsidRPr="007A50F0">
        <w:rPr>
          <w:rFonts w:ascii="方正小标宋简体" w:eastAsia="方正小标宋简体" w:hAnsiTheme="majorEastAsia" w:cs="仿宋_GB2312" w:hint="eastAsia"/>
          <w:sz w:val="36"/>
          <w:szCs w:val="36"/>
        </w:rPr>
        <w:t>年</w:t>
      </w:r>
      <w:r w:rsidR="000E485E" w:rsidRPr="000E485E">
        <w:rPr>
          <w:rFonts w:ascii="方正小标宋简体" w:eastAsia="方正小标宋简体" w:hAnsiTheme="majorEastAsia" w:cs="仿宋_GB2312" w:hint="eastAsia"/>
          <w:sz w:val="36"/>
          <w:szCs w:val="36"/>
        </w:rPr>
        <w:t>义务段入学工作安排时间</w:t>
      </w:r>
      <w:r w:rsidRPr="007A50F0">
        <w:rPr>
          <w:rFonts w:ascii="方正小标宋简体" w:eastAsia="方正小标宋简体" w:hAnsiTheme="majorEastAsia" w:cs="仿宋_GB2312" w:hint="eastAsia"/>
          <w:sz w:val="36"/>
          <w:szCs w:val="36"/>
        </w:rPr>
        <w:t>表</w:t>
      </w:r>
      <w:bookmarkStart w:id="0" w:name="_GoBack"/>
      <w:bookmarkEnd w:id="0"/>
    </w:p>
    <w:tbl>
      <w:tblPr>
        <w:tblW w:w="9229" w:type="dxa"/>
        <w:tblInd w:w="93" w:type="dxa"/>
        <w:tblLook w:val="04A0" w:firstRow="1" w:lastRow="0" w:firstColumn="1" w:lastColumn="0" w:noHBand="0" w:noVBand="1"/>
      </w:tblPr>
      <w:tblGrid>
        <w:gridCol w:w="1716"/>
        <w:gridCol w:w="6237"/>
        <w:gridCol w:w="1276"/>
      </w:tblGrid>
      <w:tr w:rsidR="000D6C1E" w:rsidRPr="000D6C1E" w:rsidTr="00266E44">
        <w:trPr>
          <w:trHeight w:val="84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0D6C1E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0D6C1E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主要工作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0D6C1E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责任主体</w:t>
            </w:r>
          </w:p>
        </w:tc>
      </w:tr>
      <w:tr w:rsidR="000D6C1E" w:rsidRPr="000D6C1E" w:rsidTr="00266E44">
        <w:trPr>
          <w:trHeight w:val="9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5月10日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教育局在政府网站公布学区划分方案和招生入学工作实施方案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区教育局</w:t>
            </w:r>
          </w:p>
        </w:tc>
      </w:tr>
      <w:tr w:rsidR="000D6C1E" w:rsidRPr="000D6C1E" w:rsidTr="00266E44">
        <w:trPr>
          <w:trHeight w:val="9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5月13日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各小学上报招生工作方案，在学区内公布学校具体新生报名登记办法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各小学</w:t>
            </w:r>
          </w:p>
        </w:tc>
      </w:tr>
      <w:tr w:rsidR="000D6C1E" w:rsidRPr="000D6C1E" w:rsidTr="00266E44">
        <w:trPr>
          <w:trHeight w:val="9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C3386B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pacing w:val="-20"/>
              </w:rPr>
            </w:pPr>
            <w:r w:rsidRPr="00C3386B">
              <w:rPr>
                <w:rFonts w:ascii="宋体" w:eastAsia="宋体" w:hAnsi="宋体" w:cs="宋体" w:hint="eastAsia"/>
                <w:spacing w:val="-20"/>
              </w:rPr>
              <w:t>5月20日-31日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1.适龄儿童少年家长在义务教育招生入学管理平台登记</w:t>
            </w:r>
            <w:r w:rsidRPr="000D6C1E">
              <w:rPr>
                <w:rFonts w:ascii="宋体" w:eastAsia="宋体" w:hAnsi="宋体" w:cs="宋体" w:hint="eastAsia"/>
              </w:rPr>
              <w:br/>
              <w:t>2.民办小升初资格审查及网上报名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区教育局</w:t>
            </w:r>
            <w:r w:rsidRPr="000D6C1E">
              <w:rPr>
                <w:rFonts w:ascii="宋体" w:eastAsia="宋体" w:hAnsi="宋体" w:cs="宋体" w:hint="eastAsia"/>
              </w:rPr>
              <w:br/>
              <w:t>各小学</w:t>
            </w:r>
          </w:p>
        </w:tc>
      </w:tr>
      <w:tr w:rsidR="000D6C1E" w:rsidRPr="000D6C1E" w:rsidTr="00266E44">
        <w:trPr>
          <w:trHeight w:val="9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C3386B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pacing w:val="-20"/>
              </w:rPr>
            </w:pPr>
            <w:r w:rsidRPr="00C3386B">
              <w:rPr>
                <w:rFonts w:ascii="宋体" w:eastAsia="宋体" w:hAnsi="宋体" w:cs="宋体" w:hint="eastAsia"/>
                <w:spacing w:val="-20"/>
              </w:rPr>
              <w:t>5月20日-24日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各小学资审学区内户籍适龄儿童相关资料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各小学</w:t>
            </w:r>
          </w:p>
        </w:tc>
      </w:tr>
      <w:tr w:rsidR="000D6C1E" w:rsidRPr="000D6C1E" w:rsidTr="00266E44">
        <w:trPr>
          <w:trHeight w:val="9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C3386B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pacing w:val="-20"/>
              </w:rPr>
            </w:pPr>
            <w:r w:rsidRPr="00C3386B">
              <w:rPr>
                <w:rFonts w:ascii="宋体" w:eastAsia="宋体" w:hAnsi="宋体" w:cs="宋体" w:hint="eastAsia"/>
                <w:spacing w:val="-20"/>
              </w:rPr>
              <w:t>5月27日-31日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各小学资审随迁子女适龄儿童相关资料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各小学</w:t>
            </w:r>
          </w:p>
        </w:tc>
      </w:tr>
      <w:tr w:rsidR="000D6C1E" w:rsidRPr="000D6C1E" w:rsidTr="00266E44">
        <w:trPr>
          <w:trHeight w:val="900"/>
        </w:trPr>
        <w:tc>
          <w:tcPr>
            <w:tcW w:w="17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C3386B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pacing w:val="-20"/>
              </w:rPr>
            </w:pPr>
            <w:r w:rsidRPr="00C3386B">
              <w:rPr>
                <w:rFonts w:ascii="宋体" w:eastAsia="宋体" w:hAnsi="宋体" w:cs="宋体" w:hint="eastAsia"/>
                <w:spacing w:val="-20"/>
              </w:rPr>
              <w:t>6月11日-12日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教育局审核各校新生入学资料，发放碑林区户籍《入学通知书》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区教育局</w:t>
            </w:r>
            <w:r w:rsidRPr="000D6C1E">
              <w:rPr>
                <w:rFonts w:ascii="宋体" w:eastAsia="宋体" w:hAnsi="宋体" w:cs="宋体" w:hint="eastAsia"/>
              </w:rPr>
              <w:br/>
              <w:t>各小学</w:t>
            </w:r>
          </w:p>
        </w:tc>
      </w:tr>
      <w:tr w:rsidR="000D6C1E" w:rsidRPr="000D6C1E" w:rsidTr="00266E44">
        <w:trPr>
          <w:trHeight w:val="90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C3386B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pacing w:val="-20"/>
              </w:rPr>
            </w:pPr>
            <w:r w:rsidRPr="00C3386B">
              <w:rPr>
                <w:rFonts w:ascii="宋体" w:eastAsia="宋体" w:hAnsi="宋体" w:cs="宋体" w:hint="eastAsia"/>
                <w:spacing w:val="-20"/>
              </w:rPr>
              <w:t>6月13日-14日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教育局统筹集体户、随迁子女新生学位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区教育局</w:t>
            </w:r>
          </w:p>
        </w:tc>
      </w:tr>
      <w:tr w:rsidR="000D6C1E" w:rsidRPr="000D6C1E" w:rsidTr="00266E44">
        <w:trPr>
          <w:trHeight w:val="9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C3386B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pacing w:val="-20"/>
              </w:rPr>
            </w:pPr>
            <w:r w:rsidRPr="00C3386B">
              <w:rPr>
                <w:rFonts w:ascii="宋体" w:eastAsia="宋体" w:hAnsi="宋体" w:cs="宋体" w:hint="eastAsia"/>
                <w:spacing w:val="-20"/>
              </w:rPr>
              <w:t>6月17日-18日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小学毕业生分配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区教育局</w:t>
            </w:r>
          </w:p>
        </w:tc>
      </w:tr>
      <w:tr w:rsidR="000D6C1E" w:rsidRPr="000D6C1E" w:rsidTr="00266E44">
        <w:trPr>
          <w:trHeight w:val="9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6月20日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教育局向各校发放统筹派位《入学通知书》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区教育局</w:t>
            </w:r>
            <w:r w:rsidRPr="000D6C1E">
              <w:rPr>
                <w:rFonts w:ascii="宋体" w:eastAsia="宋体" w:hAnsi="宋体" w:cs="宋体" w:hint="eastAsia"/>
              </w:rPr>
              <w:br/>
              <w:t>各小学</w:t>
            </w:r>
          </w:p>
        </w:tc>
      </w:tr>
      <w:tr w:rsidR="000D6C1E" w:rsidRPr="000D6C1E" w:rsidTr="00266E44">
        <w:trPr>
          <w:trHeight w:val="9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6月24日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各小学发放《入学通知书》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各小学</w:t>
            </w:r>
          </w:p>
        </w:tc>
      </w:tr>
      <w:tr w:rsidR="000D6C1E" w:rsidRPr="000D6C1E" w:rsidTr="00266E44">
        <w:trPr>
          <w:trHeight w:val="9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6月26日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rPr>
                <w:rFonts w:ascii="宋体" w:eastAsia="宋体" w:hAnsi="宋体" w:cs="宋体"/>
                <w:b/>
                <w:bCs/>
              </w:rPr>
            </w:pPr>
            <w:r w:rsidRPr="000D6C1E">
              <w:rPr>
                <w:rFonts w:ascii="宋体" w:eastAsia="宋体" w:hAnsi="宋体" w:cs="宋体" w:hint="eastAsia"/>
              </w:rPr>
              <w:t>召开毕业生对接会，小学通知毕业生按规定时间到相关中学报到</w:t>
            </w:r>
            <w:r w:rsidRPr="000D6C1E">
              <w:rPr>
                <w:rFonts w:ascii="宋体" w:eastAsia="宋体" w:hAnsi="宋体" w:cs="宋体" w:hint="eastAsia"/>
                <w:b/>
                <w:bCs/>
              </w:rPr>
              <w:t xml:space="preserve">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区教育局</w:t>
            </w:r>
            <w:r w:rsidRPr="000D6C1E">
              <w:rPr>
                <w:rFonts w:ascii="宋体" w:eastAsia="宋体" w:hAnsi="宋体" w:cs="宋体" w:hint="eastAsia"/>
              </w:rPr>
              <w:br/>
              <w:t>各中小学</w:t>
            </w:r>
          </w:p>
        </w:tc>
      </w:tr>
      <w:tr w:rsidR="000D6C1E" w:rsidRPr="000D6C1E" w:rsidTr="00266E44">
        <w:trPr>
          <w:trHeight w:val="9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7月2日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适龄儿童少年家长持《入学通知书》到为其提供义务教育学位的小学办理认定学位登记手续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各中小学</w:t>
            </w:r>
          </w:p>
        </w:tc>
      </w:tr>
      <w:tr w:rsidR="000D6C1E" w:rsidRPr="000D6C1E" w:rsidTr="00266E44">
        <w:trPr>
          <w:trHeight w:val="9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7月5日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各校上交招生工作总结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C1E" w:rsidRPr="000D6C1E" w:rsidRDefault="000D6C1E" w:rsidP="000D6C1E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0D6C1E">
              <w:rPr>
                <w:rFonts w:ascii="宋体" w:eastAsia="宋体" w:hAnsi="宋体" w:cs="宋体" w:hint="eastAsia"/>
              </w:rPr>
              <w:t>各中小学</w:t>
            </w:r>
          </w:p>
        </w:tc>
      </w:tr>
    </w:tbl>
    <w:p w:rsidR="00D64729" w:rsidRDefault="00D64729" w:rsidP="003F0FCE">
      <w:pPr>
        <w:spacing w:after="0" w:line="360" w:lineRule="exact"/>
        <w:rPr>
          <w:rFonts w:ascii="仿宋" w:eastAsia="仿宋" w:hAnsi="仿宋" w:cs="仿宋_GB2312"/>
          <w:sz w:val="24"/>
          <w:szCs w:val="24"/>
        </w:rPr>
      </w:pPr>
    </w:p>
    <w:p w:rsidR="00606507" w:rsidRPr="00266E44" w:rsidRDefault="00606507" w:rsidP="003F0FCE">
      <w:pPr>
        <w:spacing w:after="0" w:line="360" w:lineRule="exact"/>
        <w:rPr>
          <w:rFonts w:asciiTheme="majorEastAsia" w:eastAsiaTheme="majorEastAsia" w:hAnsiTheme="majorEastAsia" w:cs="仿宋_GB2312"/>
          <w:sz w:val="30"/>
          <w:szCs w:val="30"/>
        </w:rPr>
      </w:pPr>
      <w:r w:rsidRPr="00266E44">
        <w:rPr>
          <w:rFonts w:asciiTheme="majorEastAsia" w:eastAsiaTheme="majorEastAsia" w:hAnsiTheme="majorEastAsia" w:cs="仿宋_GB2312" w:hint="eastAsia"/>
          <w:sz w:val="30"/>
          <w:szCs w:val="30"/>
        </w:rPr>
        <w:t>附件2：</w:t>
      </w:r>
    </w:p>
    <w:p w:rsidR="00693C31" w:rsidRPr="003F0FCE" w:rsidRDefault="00693C31" w:rsidP="003F0FCE">
      <w:pPr>
        <w:spacing w:after="0" w:line="360" w:lineRule="exact"/>
        <w:rPr>
          <w:rFonts w:ascii="仿宋" w:eastAsia="仿宋" w:hAnsi="仿宋" w:cs="仿宋_GB2312"/>
          <w:sz w:val="24"/>
          <w:szCs w:val="24"/>
        </w:rPr>
      </w:pPr>
    </w:p>
    <w:p w:rsidR="00606507" w:rsidRPr="009B6ACC" w:rsidRDefault="00606507" w:rsidP="00440A5C">
      <w:pPr>
        <w:spacing w:afterLines="50" w:after="180" w:line="560" w:lineRule="exact"/>
        <w:jc w:val="center"/>
        <w:rPr>
          <w:rFonts w:ascii="方正小标宋简体" w:eastAsia="方正小标宋简体" w:hAnsi="宋体" w:cs="宋体"/>
          <w:sz w:val="36"/>
          <w:szCs w:val="36"/>
        </w:rPr>
      </w:pPr>
      <w:r w:rsidRPr="009B6ACC">
        <w:rPr>
          <w:rFonts w:ascii="方正小标宋简体" w:eastAsia="方正小标宋简体" w:hAnsi="宋体" w:cs="宋体" w:hint="eastAsia"/>
          <w:sz w:val="36"/>
          <w:szCs w:val="36"/>
        </w:rPr>
        <w:t>西安市义务教育外地户籍政策规定准入类学生一览表</w:t>
      </w:r>
    </w:p>
    <w:tbl>
      <w:tblPr>
        <w:tblW w:w="902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4"/>
        <w:gridCol w:w="3806"/>
        <w:gridCol w:w="4605"/>
      </w:tblGrid>
      <w:tr w:rsidR="00606507" w:rsidRPr="009B6ACC" w:rsidTr="00D74169">
        <w:trPr>
          <w:cantSplit/>
          <w:trHeight w:hRule="exact" w:val="458"/>
          <w:jc w:val="center"/>
        </w:trPr>
        <w:tc>
          <w:tcPr>
            <w:tcW w:w="61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06507" w:rsidRPr="009B6ACC" w:rsidRDefault="00606507" w:rsidP="00D74169">
            <w:pPr>
              <w:spacing w:line="400" w:lineRule="exact"/>
              <w:ind w:left="9" w:right="9"/>
              <w:rPr>
                <w:rFonts w:ascii="仿宋_GB2312" w:eastAsia="仿宋_GB2312" w:hAnsi="宋体" w:cs="Arial Unicode MS"/>
                <w:b/>
                <w:bCs/>
                <w:sz w:val="28"/>
                <w:szCs w:val="28"/>
              </w:rPr>
            </w:pPr>
            <w:r w:rsidRPr="009B6ACC">
              <w:rPr>
                <w:rFonts w:ascii="仿宋_GB2312" w:eastAsia="仿宋_GB2312" w:hAnsi="宋体" w:cs="Arial Unicode MS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8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6507" w:rsidRPr="009B6ACC" w:rsidRDefault="00606507" w:rsidP="00D74169">
            <w:pPr>
              <w:spacing w:line="400" w:lineRule="exact"/>
              <w:ind w:left="9" w:right="9"/>
              <w:jc w:val="center"/>
              <w:rPr>
                <w:rFonts w:ascii="仿宋_GB2312" w:eastAsia="仿宋_GB2312" w:hAnsi="宋体" w:cs="Arial Unicode MS"/>
                <w:b/>
                <w:bCs/>
                <w:sz w:val="28"/>
                <w:szCs w:val="28"/>
              </w:rPr>
            </w:pPr>
            <w:r w:rsidRPr="009B6ACC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对象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06507" w:rsidRPr="009B6ACC" w:rsidRDefault="00606507" w:rsidP="00D74169">
            <w:pPr>
              <w:spacing w:line="400" w:lineRule="exact"/>
              <w:ind w:left="9" w:right="9"/>
              <w:jc w:val="center"/>
              <w:rPr>
                <w:rFonts w:ascii="仿宋_GB2312" w:eastAsia="仿宋_GB2312" w:hAnsi="宋体" w:cs="Arial Unicode MS"/>
                <w:b/>
                <w:bCs/>
                <w:sz w:val="28"/>
                <w:szCs w:val="28"/>
              </w:rPr>
            </w:pPr>
            <w:r w:rsidRPr="009B6ACC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证明材料</w:t>
            </w:r>
          </w:p>
        </w:tc>
      </w:tr>
      <w:tr w:rsidR="00606507" w:rsidRPr="009B6ACC" w:rsidTr="00C2413E">
        <w:trPr>
          <w:cantSplit/>
          <w:trHeight w:hRule="exact" w:val="228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C2413E" w:rsidRDefault="00606507" w:rsidP="00C2413E">
            <w:pPr>
              <w:spacing w:after="0" w:line="320" w:lineRule="exact"/>
              <w:jc w:val="center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C2413E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1</w:t>
            </w:r>
          </w:p>
        </w:tc>
        <w:tc>
          <w:tcPr>
            <w:tcW w:w="380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驻国家确定的三类以上艰苦边远地区和西藏自治区，解放军总部划定的二类以上岛屿</w:t>
            </w:r>
            <w:r w:rsidR="001B50EB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，以及在飞行、潜艇、航天、涉核等高风险、高危岗位工作的军人子女</w:t>
            </w:r>
          </w:p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烈士、因公牺牲军人和人民警察、一至四级伤残军人和人民警察、公安一级、二级英雄模范的适龄子女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</w:p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部队师以上政治机关认定后出具的介绍信</w:t>
            </w:r>
          </w:p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</w:p>
          <w:p w:rsidR="00A80478" w:rsidRDefault="00A80478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</w:p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烈士证明书、因公牺牲证明书、残疾军人证、残疾警</w:t>
            </w:r>
            <w:r w:rsidR="001B50EB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察证和原籍区县民政局介绍信，公安英模证书</w:t>
            </w:r>
          </w:p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</w:p>
        </w:tc>
      </w:tr>
      <w:tr w:rsidR="00606507" w:rsidRPr="009B6ACC" w:rsidTr="00C2413E">
        <w:trPr>
          <w:cantSplit/>
          <w:trHeight w:hRule="exact" w:val="714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C2413E" w:rsidRDefault="00606507" w:rsidP="00C2413E">
            <w:pPr>
              <w:spacing w:after="0" w:line="320" w:lineRule="exact"/>
              <w:jc w:val="center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C2413E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2</w:t>
            </w:r>
          </w:p>
        </w:tc>
        <w:tc>
          <w:tcPr>
            <w:tcW w:w="380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长期从事地质勘探等野外工作人员，委托本市监护人照顾的适龄子女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ind w:left="606" w:hangingChars="300" w:hanging="606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父母工作单位主管厅</w:t>
            </w:r>
            <w:r w:rsidRPr="009B6ACC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(</w:t>
            </w: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局</w:t>
            </w:r>
            <w:r w:rsidRPr="009B6ACC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)</w:t>
            </w: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介绍信</w:t>
            </w:r>
          </w:p>
        </w:tc>
      </w:tr>
      <w:tr w:rsidR="00606507" w:rsidRPr="009B6ACC" w:rsidTr="00C2413E">
        <w:trPr>
          <w:cantSplit/>
          <w:trHeight w:hRule="exact" w:val="484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C2413E" w:rsidRDefault="00606507" w:rsidP="00C2413E">
            <w:pPr>
              <w:spacing w:after="0" w:line="320" w:lineRule="exact"/>
              <w:jc w:val="center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C2413E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3</w:t>
            </w:r>
          </w:p>
        </w:tc>
        <w:tc>
          <w:tcPr>
            <w:tcW w:w="380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按规定引进专家及特殊人才适龄子女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相关职称证书及引进单位主管厅</w:t>
            </w:r>
            <w:r w:rsidRPr="009B6ACC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(</w:t>
            </w: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局</w:t>
            </w:r>
            <w:r w:rsidRPr="009B6ACC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)</w:t>
            </w: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介绍信</w:t>
            </w:r>
          </w:p>
        </w:tc>
      </w:tr>
      <w:tr w:rsidR="00606507" w:rsidRPr="009B6ACC" w:rsidTr="00C2413E">
        <w:trPr>
          <w:cantSplit/>
          <w:trHeight w:hRule="exact" w:val="639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C2413E" w:rsidRDefault="00606507" w:rsidP="00C2413E">
            <w:pPr>
              <w:spacing w:after="0" w:line="320" w:lineRule="exact"/>
              <w:jc w:val="center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C2413E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4</w:t>
            </w:r>
          </w:p>
        </w:tc>
        <w:tc>
          <w:tcPr>
            <w:tcW w:w="380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留学归国创业人员适龄子女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我国驻外使领馆出具的留学归国人员证明或教育部开具的国（境）外学历学位认证书，营业执照等</w:t>
            </w:r>
          </w:p>
        </w:tc>
      </w:tr>
      <w:tr w:rsidR="00606507" w:rsidRPr="009B6ACC" w:rsidTr="00C2413E">
        <w:trPr>
          <w:cantSplit/>
          <w:trHeight w:hRule="exact" w:val="488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C2413E" w:rsidRDefault="00606507" w:rsidP="00C2413E">
            <w:pPr>
              <w:spacing w:after="0" w:line="320" w:lineRule="exact"/>
              <w:jc w:val="center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C2413E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5</w:t>
            </w:r>
          </w:p>
        </w:tc>
        <w:tc>
          <w:tcPr>
            <w:tcW w:w="380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合法领养的适龄儿童、少年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民政部门颁发的收养证，收养人的户口簿</w:t>
            </w:r>
          </w:p>
        </w:tc>
      </w:tr>
      <w:tr w:rsidR="00606507" w:rsidRPr="009B6ACC" w:rsidTr="00C2413E">
        <w:trPr>
          <w:cantSplit/>
          <w:trHeight w:hRule="exact" w:val="714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C2413E" w:rsidRDefault="00606507" w:rsidP="00C2413E">
            <w:pPr>
              <w:spacing w:after="0" w:line="320" w:lineRule="exact"/>
              <w:jc w:val="center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C2413E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6</w:t>
            </w:r>
          </w:p>
        </w:tc>
        <w:tc>
          <w:tcPr>
            <w:tcW w:w="380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为我市经济社会做出重大贡献人员的适龄</w:t>
            </w:r>
          </w:p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子女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荣誉市民证书或区县以上政府相关证明</w:t>
            </w:r>
          </w:p>
        </w:tc>
      </w:tr>
      <w:tr w:rsidR="00606507" w:rsidRPr="009B6ACC" w:rsidTr="00C2413E">
        <w:trPr>
          <w:cantSplit/>
          <w:trHeight w:hRule="exact" w:val="737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C2413E" w:rsidRDefault="00606507" w:rsidP="00C2413E">
            <w:pPr>
              <w:spacing w:after="0" w:line="320" w:lineRule="exact"/>
              <w:jc w:val="center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C2413E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7</w:t>
            </w:r>
          </w:p>
        </w:tc>
        <w:tc>
          <w:tcPr>
            <w:tcW w:w="380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长期患重病人员和失去监护子女能力的残</w:t>
            </w:r>
          </w:p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疾人委托本市监护人照顾的适龄子女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区县级以上医院危重病证明，残疾证</w:t>
            </w:r>
          </w:p>
        </w:tc>
      </w:tr>
      <w:tr w:rsidR="00606507" w:rsidRPr="009B6ACC" w:rsidTr="00C2413E">
        <w:trPr>
          <w:cantSplit/>
          <w:trHeight w:hRule="exact" w:val="777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C2413E" w:rsidRDefault="00606507" w:rsidP="00C2413E">
            <w:pPr>
              <w:spacing w:after="0" w:line="320" w:lineRule="exact"/>
              <w:jc w:val="center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C2413E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8</w:t>
            </w:r>
          </w:p>
        </w:tc>
        <w:tc>
          <w:tcPr>
            <w:tcW w:w="38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人社、民政部门接收符合我市接收条件的</w:t>
            </w:r>
          </w:p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复转退伍军人的适龄子女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9B6ACC" w:rsidRDefault="00606507" w:rsidP="00C65F03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区县以上人社局或民政局证明，父母本人复转退伍证件</w:t>
            </w:r>
          </w:p>
        </w:tc>
      </w:tr>
      <w:tr w:rsidR="00606507" w:rsidRPr="009B6ACC" w:rsidTr="00C2413E">
        <w:trPr>
          <w:cantSplit/>
          <w:trHeight w:hRule="exact" w:val="684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C2413E" w:rsidRDefault="00606507" w:rsidP="00C2413E">
            <w:pPr>
              <w:spacing w:after="0" w:line="320" w:lineRule="exact"/>
              <w:jc w:val="center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C2413E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9</w:t>
            </w:r>
          </w:p>
        </w:tc>
        <w:tc>
          <w:tcPr>
            <w:tcW w:w="38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华侨适龄子女</w:t>
            </w:r>
          </w:p>
        </w:tc>
        <w:tc>
          <w:tcPr>
            <w:tcW w:w="460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市级以上侨务部门出具的身份证明、华侨与入学儿</w:t>
            </w:r>
          </w:p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童、少年关系证明、居住证明</w:t>
            </w:r>
          </w:p>
        </w:tc>
      </w:tr>
      <w:tr w:rsidR="00606507" w:rsidRPr="009B6ACC" w:rsidTr="00C2413E">
        <w:trPr>
          <w:cantSplit/>
          <w:trHeight w:hRule="exact" w:val="484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C2413E" w:rsidRDefault="00606507" w:rsidP="00C2413E">
            <w:pPr>
              <w:spacing w:after="0" w:line="320" w:lineRule="exact"/>
              <w:jc w:val="center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C2413E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香港和澳门籍适龄儿童、少年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监护人和本人的有效身份证件、居住证明</w:t>
            </w:r>
          </w:p>
        </w:tc>
      </w:tr>
      <w:tr w:rsidR="00606507" w:rsidRPr="009B6ACC" w:rsidTr="00C2413E">
        <w:trPr>
          <w:cantSplit/>
          <w:trHeight w:hRule="exact" w:val="669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C2413E" w:rsidRDefault="00606507" w:rsidP="00C2413E">
            <w:pPr>
              <w:spacing w:after="0" w:line="320" w:lineRule="exact"/>
              <w:jc w:val="center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C2413E"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  <w:t>11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台湾籍适龄儿童、少年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西安市台办出具的证明，监护人和本人的有效身份</w:t>
            </w:r>
          </w:p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证件、居住证明</w:t>
            </w:r>
          </w:p>
        </w:tc>
      </w:tr>
      <w:tr w:rsidR="00606507" w:rsidRPr="009B6ACC" w:rsidTr="00C2413E">
        <w:trPr>
          <w:cantSplit/>
          <w:trHeight w:hRule="exact" w:val="839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507" w:rsidRPr="00C2413E" w:rsidRDefault="00606507" w:rsidP="00C2413E">
            <w:pPr>
              <w:spacing w:after="0" w:line="320" w:lineRule="exact"/>
              <w:jc w:val="center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C2413E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12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外国驻我外交人员或使领馆外交人员的适</w:t>
            </w:r>
          </w:p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龄子女</w:t>
            </w:r>
          </w:p>
        </w:tc>
        <w:tc>
          <w:tcPr>
            <w:tcW w:w="460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监护人的有效外交身份证件及监护人与儿童、少年</w:t>
            </w:r>
          </w:p>
          <w:p w:rsidR="00606507" w:rsidRPr="009B6ACC" w:rsidRDefault="00606507" w:rsidP="009B6ACC">
            <w:pPr>
              <w:spacing w:after="0" w:line="320" w:lineRule="exact"/>
              <w:rPr>
                <w:rFonts w:ascii="仿宋" w:eastAsia="仿宋" w:hAnsi="仿宋" w:cs="宋体"/>
                <w:bCs/>
                <w:spacing w:val="-8"/>
                <w:sz w:val="21"/>
                <w:szCs w:val="21"/>
              </w:rPr>
            </w:pPr>
            <w:r w:rsidRPr="009B6ACC">
              <w:rPr>
                <w:rFonts w:ascii="仿宋" w:eastAsia="仿宋" w:hAnsi="仿宋" w:cs="宋体" w:hint="eastAsia"/>
                <w:bCs/>
                <w:spacing w:val="-8"/>
                <w:sz w:val="21"/>
                <w:szCs w:val="21"/>
              </w:rPr>
              <w:t>的关系证明</w:t>
            </w:r>
          </w:p>
        </w:tc>
      </w:tr>
    </w:tbl>
    <w:p w:rsidR="00AF29AB" w:rsidRDefault="00AF29AB" w:rsidP="00606507">
      <w:pPr>
        <w:spacing w:line="280" w:lineRule="exact"/>
        <w:ind w:left="630" w:hangingChars="300" w:hanging="630"/>
        <w:rPr>
          <w:rFonts w:ascii="仿宋_GB2312" w:eastAsia="仿宋_GB2312" w:hAnsi="华文中宋"/>
          <w:sz w:val="21"/>
          <w:szCs w:val="21"/>
        </w:rPr>
      </w:pPr>
    </w:p>
    <w:p w:rsidR="00A31A19" w:rsidRDefault="00606507" w:rsidP="00A31A19">
      <w:pPr>
        <w:spacing w:after="0" w:line="360" w:lineRule="exact"/>
        <w:ind w:left="630" w:hangingChars="300" w:hanging="630"/>
        <w:rPr>
          <w:rFonts w:ascii="仿宋" w:eastAsia="仿宋" w:hAnsi="仿宋"/>
          <w:sz w:val="21"/>
          <w:szCs w:val="21"/>
        </w:rPr>
      </w:pPr>
      <w:r w:rsidRPr="00A31A19">
        <w:rPr>
          <w:rFonts w:ascii="仿宋" w:eastAsia="仿宋" w:hAnsi="仿宋" w:hint="eastAsia"/>
          <w:sz w:val="21"/>
          <w:szCs w:val="21"/>
        </w:rPr>
        <w:t xml:space="preserve">注： </w:t>
      </w:r>
      <w:r w:rsidRPr="00A31A19">
        <w:rPr>
          <w:rFonts w:ascii="仿宋" w:eastAsia="仿宋" w:hAnsi="仿宋"/>
          <w:sz w:val="21"/>
          <w:szCs w:val="21"/>
        </w:rPr>
        <w:t>1.</w:t>
      </w:r>
      <w:r w:rsidR="00A31A19" w:rsidRPr="00A31A19">
        <w:rPr>
          <w:rFonts w:ascii="仿宋" w:eastAsia="仿宋" w:hAnsi="仿宋" w:hint="eastAsia"/>
          <w:sz w:val="21"/>
          <w:szCs w:val="21"/>
        </w:rPr>
        <w:t xml:space="preserve"> </w:t>
      </w:r>
      <w:r w:rsidRPr="00A31A19">
        <w:rPr>
          <w:rFonts w:ascii="仿宋" w:eastAsia="仿宋" w:hAnsi="仿宋"/>
          <w:sz w:val="21"/>
          <w:szCs w:val="21"/>
        </w:rPr>
        <w:t>1—8</w:t>
      </w:r>
      <w:r w:rsidRPr="00A31A19">
        <w:rPr>
          <w:rFonts w:ascii="仿宋" w:eastAsia="仿宋" w:hAnsi="仿宋" w:hint="eastAsia"/>
          <w:sz w:val="21"/>
          <w:szCs w:val="21"/>
        </w:rPr>
        <w:t>类政策规定准入的学生除提供上表所列证件外，还需持有户籍所在地政府街道办或</w:t>
      </w:r>
    </w:p>
    <w:p w:rsidR="00A31A19" w:rsidRDefault="00A31A19" w:rsidP="00A31A19">
      <w:pPr>
        <w:spacing w:after="0" w:line="360" w:lineRule="exact"/>
        <w:ind w:left="630" w:hangingChars="300" w:hanging="630"/>
        <w:rPr>
          <w:rFonts w:ascii="仿宋" w:eastAsia="仿宋" w:hAnsi="仿宋"/>
          <w:sz w:val="21"/>
          <w:szCs w:val="21"/>
        </w:rPr>
      </w:pPr>
      <w:r>
        <w:rPr>
          <w:rFonts w:ascii="仿宋" w:eastAsia="仿宋" w:hAnsi="仿宋" w:hint="eastAsia"/>
          <w:sz w:val="21"/>
          <w:szCs w:val="21"/>
        </w:rPr>
        <w:t xml:space="preserve">        </w:t>
      </w:r>
      <w:r w:rsidR="00606507" w:rsidRPr="00A31A19">
        <w:rPr>
          <w:rFonts w:ascii="仿宋" w:eastAsia="仿宋" w:hAnsi="仿宋" w:hint="eastAsia"/>
          <w:sz w:val="21"/>
          <w:szCs w:val="21"/>
        </w:rPr>
        <w:t>乡镇以上人民政府开具的在当地无监护条件的学生流出证明、父母（或监护人）身份证件</w:t>
      </w:r>
    </w:p>
    <w:p w:rsidR="00606507" w:rsidRPr="00A31A19" w:rsidRDefault="00A31A19" w:rsidP="00A31A19">
      <w:pPr>
        <w:spacing w:after="0" w:line="360" w:lineRule="exact"/>
        <w:ind w:left="630" w:hangingChars="300" w:hanging="630"/>
        <w:rPr>
          <w:rFonts w:ascii="仿宋" w:eastAsia="仿宋" w:hAnsi="仿宋"/>
          <w:sz w:val="21"/>
          <w:szCs w:val="21"/>
        </w:rPr>
      </w:pPr>
      <w:r>
        <w:rPr>
          <w:rFonts w:ascii="仿宋" w:eastAsia="仿宋" w:hAnsi="仿宋" w:hint="eastAsia"/>
          <w:sz w:val="21"/>
          <w:szCs w:val="21"/>
        </w:rPr>
        <w:t xml:space="preserve">        </w:t>
      </w:r>
      <w:r w:rsidR="00606507" w:rsidRPr="00A31A19">
        <w:rPr>
          <w:rFonts w:ascii="仿宋" w:eastAsia="仿宋" w:hAnsi="仿宋" w:hint="eastAsia"/>
          <w:sz w:val="21"/>
          <w:szCs w:val="21"/>
        </w:rPr>
        <w:t>和我市居住证或我市居住证明或户口簿。</w:t>
      </w:r>
    </w:p>
    <w:p w:rsidR="00606507" w:rsidRPr="00A31A19" w:rsidRDefault="00606507" w:rsidP="00A31A19">
      <w:pPr>
        <w:spacing w:after="0" w:line="360" w:lineRule="exact"/>
        <w:ind w:leftChars="32" w:left="70" w:firstLineChars="200" w:firstLine="420"/>
        <w:rPr>
          <w:rFonts w:ascii="仿宋" w:eastAsia="仿宋" w:hAnsi="仿宋"/>
          <w:sz w:val="21"/>
          <w:szCs w:val="21"/>
        </w:rPr>
      </w:pPr>
      <w:r w:rsidRPr="00A31A19">
        <w:rPr>
          <w:rFonts w:ascii="仿宋" w:eastAsia="仿宋" w:hAnsi="仿宋" w:hint="eastAsia"/>
          <w:sz w:val="21"/>
          <w:szCs w:val="21"/>
        </w:rPr>
        <w:t>2.</w:t>
      </w:r>
      <w:r w:rsidR="00A31A19" w:rsidRPr="00A31A19">
        <w:rPr>
          <w:rFonts w:ascii="仿宋" w:eastAsia="仿宋" w:hAnsi="仿宋" w:hint="eastAsia"/>
          <w:sz w:val="21"/>
          <w:szCs w:val="21"/>
        </w:rPr>
        <w:t xml:space="preserve"> </w:t>
      </w:r>
      <w:r w:rsidRPr="00A31A19">
        <w:rPr>
          <w:rFonts w:ascii="仿宋" w:eastAsia="仿宋" w:hAnsi="仿宋" w:hint="eastAsia"/>
          <w:sz w:val="21"/>
          <w:szCs w:val="21"/>
        </w:rPr>
        <w:t>其他特殊情况由区县教育局根据有关政策确定。</w:t>
      </w:r>
    </w:p>
    <w:p w:rsidR="00606507" w:rsidRPr="00B62C5B" w:rsidRDefault="00606507" w:rsidP="00606507">
      <w:pPr>
        <w:spacing w:line="460" w:lineRule="exact"/>
        <w:rPr>
          <w:rFonts w:ascii="仿宋" w:eastAsia="仿宋" w:hAnsi="仿宋" w:cs="仿宋_GB2312"/>
          <w:color w:val="FF0000"/>
          <w:szCs w:val="32"/>
        </w:rPr>
      </w:pPr>
    </w:p>
    <w:p w:rsidR="00606507" w:rsidRPr="00266E44" w:rsidRDefault="00606507" w:rsidP="00693C31">
      <w:pPr>
        <w:spacing w:after="0" w:line="360" w:lineRule="exact"/>
        <w:rPr>
          <w:rFonts w:asciiTheme="majorEastAsia" w:eastAsiaTheme="majorEastAsia" w:hAnsiTheme="majorEastAsia" w:cs="仿宋_GB2312"/>
          <w:sz w:val="30"/>
          <w:szCs w:val="30"/>
        </w:rPr>
      </w:pPr>
      <w:r w:rsidRPr="00266E44">
        <w:rPr>
          <w:rFonts w:asciiTheme="majorEastAsia" w:eastAsiaTheme="majorEastAsia" w:hAnsiTheme="majorEastAsia" w:cs="仿宋_GB2312" w:hint="eastAsia"/>
          <w:sz w:val="30"/>
          <w:szCs w:val="30"/>
        </w:rPr>
        <w:t>附件3：</w:t>
      </w:r>
    </w:p>
    <w:p w:rsidR="00F6784D" w:rsidRPr="00693C31" w:rsidRDefault="00F6784D" w:rsidP="00693C31">
      <w:pPr>
        <w:spacing w:after="0" w:line="360" w:lineRule="exact"/>
        <w:rPr>
          <w:rFonts w:ascii="仿宋" w:eastAsia="仿宋" w:hAnsi="仿宋" w:cs="仿宋_GB2312"/>
          <w:sz w:val="24"/>
          <w:szCs w:val="24"/>
        </w:rPr>
      </w:pPr>
    </w:p>
    <w:p w:rsidR="00606507" w:rsidRPr="00324F5A" w:rsidRDefault="00606507" w:rsidP="00324F5A">
      <w:pPr>
        <w:spacing w:after="0" w:line="600" w:lineRule="exact"/>
        <w:ind w:firstLineChars="450" w:firstLine="1980"/>
        <w:rPr>
          <w:rFonts w:ascii="方正小标宋简体" w:eastAsia="方正小标宋简体" w:hAnsi="仿宋"/>
          <w:bCs/>
          <w:sz w:val="44"/>
          <w:szCs w:val="44"/>
        </w:rPr>
      </w:pPr>
      <w:r w:rsidRPr="00324F5A">
        <w:rPr>
          <w:rFonts w:ascii="方正小标宋简体" w:eastAsia="方正小标宋简体" w:hAnsi="仿宋" w:hint="eastAsia"/>
          <w:bCs/>
          <w:sz w:val="44"/>
          <w:szCs w:val="44"/>
        </w:rPr>
        <w:t xml:space="preserve">无监护条件学生流出证明 </w:t>
      </w:r>
    </w:p>
    <w:p w:rsidR="00324F5A" w:rsidRDefault="00324F5A" w:rsidP="00324F5A">
      <w:pPr>
        <w:spacing w:after="0" w:line="600" w:lineRule="exact"/>
        <w:rPr>
          <w:rFonts w:ascii="仿宋" w:eastAsia="仿宋" w:hAnsi="仿宋"/>
          <w:sz w:val="28"/>
          <w:szCs w:val="28"/>
        </w:rPr>
      </w:pPr>
    </w:p>
    <w:p w:rsidR="00606507" w:rsidRPr="00324F5A" w:rsidRDefault="00606507" w:rsidP="00F6784D">
      <w:pPr>
        <w:spacing w:after="0" w:line="680" w:lineRule="exact"/>
        <w:rPr>
          <w:rFonts w:ascii="仿宋" w:eastAsia="仿宋" w:hAnsi="仿宋"/>
          <w:sz w:val="28"/>
          <w:szCs w:val="28"/>
        </w:rPr>
      </w:pPr>
      <w:r w:rsidRPr="00324F5A">
        <w:rPr>
          <w:rFonts w:ascii="仿宋" w:eastAsia="仿宋" w:hAnsi="仿宋" w:hint="eastAsia"/>
          <w:sz w:val="28"/>
          <w:szCs w:val="28"/>
        </w:rPr>
        <w:t>西安市</w:t>
      </w:r>
      <w:r w:rsidRPr="00324F5A">
        <w:rPr>
          <w:rFonts w:ascii="仿宋" w:eastAsia="仿宋" w:hAnsi="仿宋" w:hint="eastAsia"/>
          <w:sz w:val="28"/>
          <w:szCs w:val="28"/>
          <w:u w:val="single"/>
        </w:rPr>
        <w:t xml:space="preserve">          </w:t>
      </w:r>
      <w:r w:rsidRPr="00324F5A">
        <w:rPr>
          <w:rFonts w:ascii="仿宋" w:eastAsia="仿宋" w:hAnsi="仿宋" w:hint="eastAsia"/>
          <w:sz w:val="28"/>
          <w:szCs w:val="28"/>
        </w:rPr>
        <w:t xml:space="preserve"> 区教育局：</w:t>
      </w:r>
    </w:p>
    <w:p w:rsidR="00606507" w:rsidRPr="00324F5A" w:rsidRDefault="00606507" w:rsidP="00F6784D">
      <w:pPr>
        <w:spacing w:after="0" w:line="6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324F5A">
        <w:rPr>
          <w:rFonts w:ascii="仿宋" w:eastAsia="仿宋" w:hAnsi="仿宋" w:hint="eastAsia"/>
          <w:sz w:val="28"/>
          <w:szCs w:val="28"/>
        </w:rPr>
        <w:t>现有我辖区适龄儿童（少年）</w:t>
      </w:r>
    </w:p>
    <w:p w:rsidR="00606507" w:rsidRPr="00324F5A" w:rsidRDefault="00606507" w:rsidP="00F6784D">
      <w:pPr>
        <w:spacing w:after="0" w:line="6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324F5A">
        <w:rPr>
          <w:rFonts w:ascii="仿宋" w:eastAsia="仿宋" w:hAnsi="仿宋" w:hint="eastAsia"/>
          <w:sz w:val="28"/>
          <w:szCs w:val="28"/>
        </w:rPr>
        <w:t>姓名</w:t>
      </w:r>
      <w:r w:rsidRPr="00324F5A">
        <w:rPr>
          <w:rFonts w:ascii="仿宋" w:eastAsia="仿宋" w:hAnsi="仿宋" w:hint="eastAsia"/>
          <w:sz w:val="28"/>
          <w:szCs w:val="28"/>
          <w:u w:val="single"/>
        </w:rPr>
        <w:t xml:space="preserve">       </w:t>
      </w:r>
      <w:r w:rsidRPr="00324F5A">
        <w:rPr>
          <w:rFonts w:ascii="仿宋" w:eastAsia="仿宋" w:hAnsi="仿宋" w:hint="eastAsia"/>
          <w:sz w:val="28"/>
          <w:szCs w:val="28"/>
        </w:rPr>
        <w:t>，性别</w:t>
      </w:r>
      <w:r w:rsidRPr="00324F5A">
        <w:rPr>
          <w:rFonts w:ascii="仿宋" w:eastAsia="仿宋" w:hAnsi="仿宋" w:hint="eastAsia"/>
          <w:sz w:val="28"/>
          <w:szCs w:val="28"/>
          <w:u w:val="single"/>
        </w:rPr>
        <w:t xml:space="preserve">       </w:t>
      </w:r>
      <w:r w:rsidRPr="00324F5A">
        <w:rPr>
          <w:rFonts w:ascii="仿宋" w:eastAsia="仿宋" w:hAnsi="仿宋" w:hint="eastAsia"/>
          <w:sz w:val="28"/>
          <w:szCs w:val="28"/>
        </w:rPr>
        <w:t>，身份证号</w:t>
      </w:r>
      <w:r w:rsidRPr="00324F5A">
        <w:rPr>
          <w:rFonts w:ascii="仿宋" w:eastAsia="仿宋" w:hAnsi="仿宋" w:hint="eastAsia"/>
          <w:sz w:val="28"/>
          <w:szCs w:val="28"/>
          <w:u w:val="single"/>
        </w:rPr>
        <w:t xml:space="preserve">                        </w:t>
      </w:r>
      <w:r w:rsidRPr="00324F5A">
        <w:rPr>
          <w:rFonts w:ascii="仿宋" w:eastAsia="仿宋" w:hAnsi="仿宋" w:hint="eastAsia"/>
          <w:sz w:val="28"/>
          <w:szCs w:val="28"/>
        </w:rPr>
        <w:t>，户口所在地</w:t>
      </w:r>
      <w:r w:rsidRPr="00324F5A"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                    </w:t>
      </w:r>
      <w:r w:rsidRPr="00324F5A">
        <w:rPr>
          <w:rFonts w:ascii="仿宋" w:eastAsia="仿宋" w:hAnsi="仿宋" w:hint="eastAsia"/>
          <w:sz w:val="28"/>
          <w:szCs w:val="28"/>
        </w:rPr>
        <w:t>，</w:t>
      </w:r>
    </w:p>
    <w:p w:rsidR="00606507" w:rsidRPr="00324F5A" w:rsidRDefault="00606507" w:rsidP="00F6784D">
      <w:pPr>
        <w:spacing w:after="0" w:line="680" w:lineRule="exact"/>
        <w:rPr>
          <w:rFonts w:ascii="仿宋" w:eastAsia="仿宋" w:hAnsi="仿宋"/>
          <w:sz w:val="28"/>
          <w:szCs w:val="28"/>
        </w:rPr>
      </w:pPr>
      <w:r w:rsidRPr="00324F5A">
        <w:rPr>
          <w:rFonts w:ascii="仿宋" w:eastAsia="仿宋" w:hAnsi="仿宋" w:hint="eastAsia"/>
          <w:sz w:val="28"/>
          <w:szCs w:val="28"/>
        </w:rPr>
        <w:t>其父姓名</w:t>
      </w:r>
      <w:r w:rsidRPr="00324F5A">
        <w:rPr>
          <w:rFonts w:ascii="仿宋" w:eastAsia="仿宋" w:hAnsi="仿宋" w:hint="eastAsia"/>
          <w:sz w:val="28"/>
          <w:szCs w:val="28"/>
          <w:u w:val="single"/>
        </w:rPr>
        <w:t xml:space="preserve">            </w:t>
      </w:r>
      <w:r w:rsidRPr="00324F5A">
        <w:rPr>
          <w:rFonts w:ascii="仿宋" w:eastAsia="仿宋" w:hAnsi="仿宋" w:hint="eastAsia"/>
          <w:sz w:val="28"/>
          <w:szCs w:val="28"/>
        </w:rPr>
        <w:t xml:space="preserve"> 身份证号</w:t>
      </w:r>
      <w:r w:rsidRPr="00324F5A"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 </w:t>
      </w:r>
      <w:r w:rsidRPr="00324F5A">
        <w:rPr>
          <w:rFonts w:ascii="仿宋" w:eastAsia="仿宋" w:hAnsi="仿宋" w:hint="eastAsia"/>
          <w:sz w:val="28"/>
          <w:szCs w:val="28"/>
        </w:rPr>
        <w:t>，</w:t>
      </w:r>
    </w:p>
    <w:p w:rsidR="00606507" w:rsidRPr="00324F5A" w:rsidRDefault="00606507" w:rsidP="00F6784D">
      <w:pPr>
        <w:spacing w:after="0" w:line="680" w:lineRule="exact"/>
        <w:rPr>
          <w:rFonts w:ascii="仿宋" w:eastAsia="仿宋" w:hAnsi="仿宋"/>
          <w:sz w:val="28"/>
          <w:szCs w:val="28"/>
        </w:rPr>
      </w:pPr>
      <w:r w:rsidRPr="00324F5A">
        <w:rPr>
          <w:rFonts w:ascii="仿宋" w:eastAsia="仿宋" w:hAnsi="仿宋" w:hint="eastAsia"/>
          <w:sz w:val="28"/>
          <w:szCs w:val="28"/>
        </w:rPr>
        <w:t>现在西安</w:t>
      </w:r>
      <w:r w:rsidRPr="00324F5A"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              </w:t>
      </w:r>
      <w:r w:rsidRPr="00324F5A">
        <w:rPr>
          <w:rFonts w:ascii="仿宋" w:eastAsia="仿宋" w:hAnsi="仿宋" w:hint="eastAsia"/>
          <w:sz w:val="28"/>
          <w:szCs w:val="28"/>
        </w:rPr>
        <w:t>单位工作，</w:t>
      </w:r>
    </w:p>
    <w:p w:rsidR="00606507" w:rsidRPr="00324F5A" w:rsidRDefault="00606507" w:rsidP="00F6784D">
      <w:pPr>
        <w:spacing w:after="0" w:line="680" w:lineRule="exact"/>
        <w:rPr>
          <w:rFonts w:ascii="仿宋" w:eastAsia="仿宋" w:hAnsi="仿宋"/>
          <w:sz w:val="28"/>
          <w:szCs w:val="28"/>
        </w:rPr>
      </w:pPr>
      <w:r w:rsidRPr="00324F5A">
        <w:rPr>
          <w:rFonts w:ascii="仿宋" w:eastAsia="仿宋" w:hAnsi="仿宋" w:hint="eastAsia"/>
          <w:sz w:val="28"/>
          <w:szCs w:val="28"/>
        </w:rPr>
        <w:t>其母姓名</w:t>
      </w:r>
      <w:r w:rsidRPr="00324F5A">
        <w:rPr>
          <w:rFonts w:ascii="仿宋" w:eastAsia="仿宋" w:hAnsi="仿宋" w:hint="eastAsia"/>
          <w:sz w:val="28"/>
          <w:szCs w:val="28"/>
          <w:u w:val="single"/>
        </w:rPr>
        <w:t xml:space="preserve">             </w:t>
      </w:r>
      <w:r w:rsidRPr="00324F5A">
        <w:rPr>
          <w:rFonts w:ascii="仿宋" w:eastAsia="仿宋" w:hAnsi="仿宋" w:hint="eastAsia"/>
          <w:sz w:val="28"/>
          <w:szCs w:val="28"/>
        </w:rPr>
        <w:t xml:space="preserve">身份证号 </w:t>
      </w:r>
      <w:r w:rsidRPr="00324F5A"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</w:t>
      </w:r>
      <w:r w:rsidRPr="00324F5A">
        <w:rPr>
          <w:rFonts w:ascii="仿宋" w:eastAsia="仿宋" w:hAnsi="仿宋" w:hint="eastAsia"/>
          <w:sz w:val="28"/>
          <w:szCs w:val="28"/>
        </w:rPr>
        <w:t>，</w:t>
      </w:r>
    </w:p>
    <w:p w:rsidR="00606507" w:rsidRPr="00324F5A" w:rsidRDefault="00606507" w:rsidP="00F6784D">
      <w:pPr>
        <w:spacing w:after="0" w:line="680" w:lineRule="exact"/>
        <w:rPr>
          <w:rFonts w:ascii="仿宋" w:eastAsia="仿宋" w:hAnsi="仿宋"/>
          <w:sz w:val="28"/>
          <w:szCs w:val="28"/>
        </w:rPr>
      </w:pPr>
      <w:r w:rsidRPr="00324F5A">
        <w:rPr>
          <w:rFonts w:ascii="仿宋" w:eastAsia="仿宋" w:hAnsi="仿宋" w:hint="eastAsia"/>
          <w:sz w:val="28"/>
          <w:szCs w:val="28"/>
        </w:rPr>
        <w:t>现在西安</w:t>
      </w:r>
      <w:r w:rsidRPr="00324F5A"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              </w:t>
      </w:r>
      <w:r w:rsidRPr="00324F5A">
        <w:rPr>
          <w:rFonts w:ascii="仿宋" w:eastAsia="仿宋" w:hAnsi="仿宋" w:hint="eastAsia"/>
          <w:sz w:val="28"/>
          <w:szCs w:val="28"/>
        </w:rPr>
        <w:t>单位工作，</w:t>
      </w:r>
    </w:p>
    <w:p w:rsidR="00606507" w:rsidRPr="00324F5A" w:rsidRDefault="00606507" w:rsidP="00F6784D">
      <w:pPr>
        <w:spacing w:after="0" w:line="680" w:lineRule="exact"/>
        <w:rPr>
          <w:rFonts w:ascii="仿宋" w:eastAsia="仿宋" w:hAnsi="仿宋"/>
          <w:sz w:val="28"/>
          <w:szCs w:val="28"/>
        </w:rPr>
      </w:pPr>
      <w:r w:rsidRPr="00324F5A">
        <w:rPr>
          <w:rFonts w:ascii="仿宋" w:eastAsia="仿宋" w:hAnsi="仿宋" w:hint="eastAsia"/>
          <w:sz w:val="28"/>
          <w:szCs w:val="28"/>
        </w:rPr>
        <w:t>现居住地址为</w:t>
      </w:r>
      <w:r w:rsidRPr="00324F5A"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                  </w:t>
      </w:r>
      <w:r w:rsidRPr="00324F5A">
        <w:rPr>
          <w:rFonts w:ascii="仿宋" w:eastAsia="仿宋" w:hAnsi="仿宋" w:hint="eastAsia"/>
          <w:sz w:val="28"/>
          <w:szCs w:val="28"/>
        </w:rPr>
        <w:t>，</w:t>
      </w:r>
    </w:p>
    <w:p w:rsidR="00606507" w:rsidRPr="00324F5A" w:rsidRDefault="00606507" w:rsidP="00F6784D">
      <w:pPr>
        <w:spacing w:after="0" w:line="680" w:lineRule="exact"/>
        <w:rPr>
          <w:rFonts w:ascii="仿宋" w:eastAsia="仿宋" w:hAnsi="仿宋"/>
          <w:sz w:val="28"/>
          <w:szCs w:val="28"/>
        </w:rPr>
      </w:pPr>
      <w:r w:rsidRPr="00324F5A">
        <w:rPr>
          <w:rFonts w:ascii="仿宋" w:eastAsia="仿宋" w:hAnsi="仿宋" w:hint="eastAsia"/>
          <w:sz w:val="28"/>
          <w:szCs w:val="28"/>
        </w:rPr>
        <w:t>在西安有稳定的居所，目前该适龄儿童（少年）在户籍所在地已无监护条件。</w:t>
      </w:r>
    </w:p>
    <w:p w:rsidR="00606507" w:rsidRPr="00324F5A" w:rsidRDefault="00606507" w:rsidP="00F6784D">
      <w:pPr>
        <w:spacing w:after="0" w:line="6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324F5A">
        <w:rPr>
          <w:rFonts w:ascii="仿宋" w:eastAsia="仿宋" w:hAnsi="仿宋" w:hint="eastAsia"/>
          <w:sz w:val="28"/>
          <w:szCs w:val="28"/>
        </w:rPr>
        <w:t>特此证明</w:t>
      </w:r>
    </w:p>
    <w:p w:rsidR="00606507" w:rsidRPr="00324F5A" w:rsidRDefault="00606507" w:rsidP="00F83ABC">
      <w:pPr>
        <w:spacing w:after="0"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606507" w:rsidRDefault="00606507" w:rsidP="00F6784D">
      <w:pPr>
        <w:spacing w:after="0" w:line="6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324F5A">
        <w:rPr>
          <w:rFonts w:ascii="仿宋" w:eastAsia="仿宋" w:hAnsi="仿宋" w:hint="eastAsia"/>
          <w:sz w:val="28"/>
          <w:szCs w:val="28"/>
        </w:rPr>
        <w:t>经办人：                  联系电话：</w:t>
      </w:r>
      <w:r w:rsidR="00CA4601">
        <w:rPr>
          <w:rFonts w:ascii="仿宋" w:eastAsia="仿宋" w:hAnsi="仿宋" w:hint="eastAsia"/>
          <w:sz w:val="28"/>
          <w:szCs w:val="28"/>
        </w:rPr>
        <w:t xml:space="preserve"> </w:t>
      </w:r>
    </w:p>
    <w:p w:rsidR="00CA4601" w:rsidRPr="00324F5A" w:rsidRDefault="00CA4601" w:rsidP="00F6784D">
      <w:pPr>
        <w:spacing w:after="0" w:line="68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606507" w:rsidRPr="00324F5A" w:rsidRDefault="00606507" w:rsidP="00F6784D">
      <w:pPr>
        <w:spacing w:after="0" w:line="6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324F5A">
        <w:rPr>
          <w:rFonts w:ascii="仿宋" w:eastAsia="仿宋" w:hAnsi="仿宋" w:hint="eastAsia"/>
          <w:sz w:val="28"/>
          <w:szCs w:val="28"/>
        </w:rPr>
        <w:t xml:space="preserve">           </w:t>
      </w:r>
      <w:r w:rsidR="00B17573">
        <w:rPr>
          <w:rFonts w:ascii="仿宋" w:eastAsia="仿宋" w:hAnsi="仿宋" w:hint="eastAsia"/>
          <w:sz w:val="28"/>
          <w:szCs w:val="28"/>
          <w:u w:val="single"/>
        </w:rPr>
        <w:t xml:space="preserve">       </w:t>
      </w:r>
      <w:r w:rsidRPr="00324F5A">
        <w:rPr>
          <w:rFonts w:ascii="仿宋" w:eastAsia="仿宋" w:hAnsi="仿宋" w:hint="eastAsia"/>
          <w:sz w:val="28"/>
          <w:szCs w:val="28"/>
          <w:u w:val="single"/>
        </w:rPr>
        <w:t xml:space="preserve">             </w:t>
      </w:r>
      <w:r w:rsidRPr="00324F5A">
        <w:rPr>
          <w:rFonts w:ascii="仿宋" w:eastAsia="仿宋" w:hAnsi="仿宋" w:hint="eastAsia"/>
          <w:sz w:val="28"/>
          <w:szCs w:val="28"/>
        </w:rPr>
        <w:t>乡镇人民政府或街道办事处（公章）</w:t>
      </w:r>
    </w:p>
    <w:p w:rsidR="00606507" w:rsidRPr="00324F5A" w:rsidRDefault="00606507" w:rsidP="00F6784D">
      <w:pPr>
        <w:spacing w:after="0" w:line="6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324F5A">
        <w:rPr>
          <w:rFonts w:ascii="仿宋" w:eastAsia="仿宋" w:hAnsi="仿宋" w:hint="eastAsia"/>
          <w:sz w:val="28"/>
          <w:szCs w:val="28"/>
        </w:rPr>
        <w:lastRenderedPageBreak/>
        <w:t xml:space="preserve">    </w:t>
      </w:r>
      <w:r w:rsidR="00C667D2">
        <w:rPr>
          <w:rFonts w:ascii="仿宋" w:eastAsia="仿宋" w:hAnsi="仿宋" w:hint="eastAsia"/>
          <w:sz w:val="28"/>
          <w:szCs w:val="28"/>
        </w:rPr>
        <w:t xml:space="preserve">                               </w:t>
      </w:r>
      <w:r w:rsidRPr="00324F5A">
        <w:rPr>
          <w:rFonts w:ascii="仿宋" w:eastAsia="仿宋" w:hAnsi="仿宋" w:hint="eastAsia"/>
          <w:sz w:val="28"/>
          <w:szCs w:val="28"/>
        </w:rPr>
        <w:t xml:space="preserve">   年    月     日</w:t>
      </w:r>
    </w:p>
    <w:sectPr w:rsidR="00606507" w:rsidRPr="00324F5A" w:rsidSect="002528EB">
      <w:footerReference w:type="default" r:id="rId6"/>
      <w:pgSz w:w="11906" w:h="16838"/>
      <w:pgMar w:top="1588" w:right="1134" w:bottom="1134" w:left="1588" w:header="709" w:footer="709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2B43" w:rsidRDefault="005F2B43" w:rsidP="00DF3536">
      <w:pPr>
        <w:spacing w:after="0"/>
      </w:pPr>
      <w:r>
        <w:separator/>
      </w:r>
    </w:p>
  </w:endnote>
  <w:endnote w:type="continuationSeparator" w:id="0">
    <w:p w:rsidR="005F2B43" w:rsidRDefault="005F2B43" w:rsidP="00DF353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93988"/>
      <w:docPartObj>
        <w:docPartGallery w:val="Page Numbers (Bottom of Page)"/>
        <w:docPartUnique/>
      </w:docPartObj>
    </w:sdtPr>
    <w:sdtEndPr/>
    <w:sdtContent>
      <w:p w:rsidR="002070DB" w:rsidRDefault="0036517A" w:rsidP="009F3B90">
        <w:pPr>
          <w:pStyle w:val="a6"/>
          <w:jc w:val="right"/>
        </w:pPr>
        <w:r w:rsidRPr="009F3B90">
          <w:rPr>
            <w:sz w:val="21"/>
            <w:szCs w:val="21"/>
          </w:rPr>
          <w:fldChar w:fldCharType="begin"/>
        </w:r>
        <w:r w:rsidR="002070DB" w:rsidRPr="009F3B90">
          <w:rPr>
            <w:sz w:val="21"/>
            <w:szCs w:val="21"/>
          </w:rPr>
          <w:instrText xml:space="preserve"> PAGE   \* MERGEFORMAT </w:instrText>
        </w:r>
        <w:r w:rsidRPr="009F3B90">
          <w:rPr>
            <w:sz w:val="21"/>
            <w:szCs w:val="21"/>
          </w:rPr>
          <w:fldChar w:fldCharType="separate"/>
        </w:r>
        <w:r w:rsidR="00A358FC" w:rsidRPr="00A358FC">
          <w:rPr>
            <w:noProof/>
            <w:sz w:val="21"/>
            <w:szCs w:val="21"/>
            <w:lang w:val="zh-CN"/>
          </w:rPr>
          <w:t>4</w:t>
        </w:r>
        <w:r w:rsidRPr="009F3B90">
          <w:rPr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2B43" w:rsidRDefault="005F2B43" w:rsidP="00DF3536">
      <w:pPr>
        <w:spacing w:after="0"/>
      </w:pPr>
      <w:r>
        <w:separator/>
      </w:r>
    </w:p>
  </w:footnote>
  <w:footnote w:type="continuationSeparator" w:id="0">
    <w:p w:rsidR="005F2B43" w:rsidRDefault="005F2B43" w:rsidP="00DF353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F91"/>
    <w:rsid w:val="00003100"/>
    <w:rsid w:val="000065BA"/>
    <w:rsid w:val="00011636"/>
    <w:rsid w:val="00013651"/>
    <w:rsid w:val="00015A2B"/>
    <w:rsid w:val="00016C56"/>
    <w:rsid w:val="00022314"/>
    <w:rsid w:val="00024ABF"/>
    <w:rsid w:val="0002514E"/>
    <w:rsid w:val="00027DA7"/>
    <w:rsid w:val="00042AE2"/>
    <w:rsid w:val="00051782"/>
    <w:rsid w:val="0005535C"/>
    <w:rsid w:val="00055F2B"/>
    <w:rsid w:val="00056BA9"/>
    <w:rsid w:val="000708B5"/>
    <w:rsid w:val="00076912"/>
    <w:rsid w:val="00083E31"/>
    <w:rsid w:val="000841CB"/>
    <w:rsid w:val="000872BF"/>
    <w:rsid w:val="00092910"/>
    <w:rsid w:val="00092CB6"/>
    <w:rsid w:val="000940C0"/>
    <w:rsid w:val="000948C3"/>
    <w:rsid w:val="00094DE6"/>
    <w:rsid w:val="0009537B"/>
    <w:rsid w:val="0009599B"/>
    <w:rsid w:val="000959EF"/>
    <w:rsid w:val="000A242A"/>
    <w:rsid w:val="000B13C3"/>
    <w:rsid w:val="000C7105"/>
    <w:rsid w:val="000D6C1E"/>
    <w:rsid w:val="000E07DD"/>
    <w:rsid w:val="000E270C"/>
    <w:rsid w:val="000E3659"/>
    <w:rsid w:val="000E3D81"/>
    <w:rsid w:val="000E3E44"/>
    <w:rsid w:val="000E485E"/>
    <w:rsid w:val="000F21FC"/>
    <w:rsid w:val="000F7A0D"/>
    <w:rsid w:val="0010158E"/>
    <w:rsid w:val="00101896"/>
    <w:rsid w:val="00101E7D"/>
    <w:rsid w:val="0010207E"/>
    <w:rsid w:val="00112A6D"/>
    <w:rsid w:val="001240CB"/>
    <w:rsid w:val="001242BB"/>
    <w:rsid w:val="00125F35"/>
    <w:rsid w:val="001267C6"/>
    <w:rsid w:val="001413B1"/>
    <w:rsid w:val="001435DB"/>
    <w:rsid w:val="001446F4"/>
    <w:rsid w:val="00145C67"/>
    <w:rsid w:val="00147C5A"/>
    <w:rsid w:val="00150D0B"/>
    <w:rsid w:val="00152B9E"/>
    <w:rsid w:val="00160D38"/>
    <w:rsid w:val="00160F28"/>
    <w:rsid w:val="001644BD"/>
    <w:rsid w:val="00173AC4"/>
    <w:rsid w:val="0017506F"/>
    <w:rsid w:val="001917CC"/>
    <w:rsid w:val="001968A3"/>
    <w:rsid w:val="00197778"/>
    <w:rsid w:val="001A0247"/>
    <w:rsid w:val="001A02E1"/>
    <w:rsid w:val="001A2715"/>
    <w:rsid w:val="001B50EB"/>
    <w:rsid w:val="001C5534"/>
    <w:rsid w:val="001C6077"/>
    <w:rsid w:val="001D226F"/>
    <w:rsid w:val="001D3EC3"/>
    <w:rsid w:val="001D4BA4"/>
    <w:rsid w:val="001D611E"/>
    <w:rsid w:val="001D72A2"/>
    <w:rsid w:val="001D781A"/>
    <w:rsid w:val="001E31B2"/>
    <w:rsid w:val="001F0D15"/>
    <w:rsid w:val="001F5168"/>
    <w:rsid w:val="0020243E"/>
    <w:rsid w:val="002070DB"/>
    <w:rsid w:val="00207357"/>
    <w:rsid w:val="00210F00"/>
    <w:rsid w:val="002231D6"/>
    <w:rsid w:val="00231509"/>
    <w:rsid w:val="00237D76"/>
    <w:rsid w:val="0024139D"/>
    <w:rsid w:val="00243BB5"/>
    <w:rsid w:val="00245ADB"/>
    <w:rsid w:val="00246CC2"/>
    <w:rsid w:val="0024733B"/>
    <w:rsid w:val="00250D6A"/>
    <w:rsid w:val="002528EB"/>
    <w:rsid w:val="00254797"/>
    <w:rsid w:val="00255ED7"/>
    <w:rsid w:val="00261AB3"/>
    <w:rsid w:val="0026280C"/>
    <w:rsid w:val="00262E8A"/>
    <w:rsid w:val="00263D32"/>
    <w:rsid w:val="002657F8"/>
    <w:rsid w:val="00266E44"/>
    <w:rsid w:val="002731E8"/>
    <w:rsid w:val="00273F21"/>
    <w:rsid w:val="0027606C"/>
    <w:rsid w:val="0028086C"/>
    <w:rsid w:val="002810AD"/>
    <w:rsid w:val="002903E1"/>
    <w:rsid w:val="00293D93"/>
    <w:rsid w:val="00295CD8"/>
    <w:rsid w:val="0029680E"/>
    <w:rsid w:val="002A153F"/>
    <w:rsid w:val="002A5785"/>
    <w:rsid w:val="002A7F02"/>
    <w:rsid w:val="002B15FA"/>
    <w:rsid w:val="002B57A7"/>
    <w:rsid w:val="002B7054"/>
    <w:rsid w:val="002B7781"/>
    <w:rsid w:val="002C2E3F"/>
    <w:rsid w:val="002C4C00"/>
    <w:rsid w:val="002D1BBA"/>
    <w:rsid w:val="002D506B"/>
    <w:rsid w:val="002E6C30"/>
    <w:rsid w:val="002F3875"/>
    <w:rsid w:val="002F41E7"/>
    <w:rsid w:val="002F5609"/>
    <w:rsid w:val="002F6611"/>
    <w:rsid w:val="003235E8"/>
    <w:rsid w:val="00323B43"/>
    <w:rsid w:val="0032472E"/>
    <w:rsid w:val="00324F5A"/>
    <w:rsid w:val="00326383"/>
    <w:rsid w:val="00330814"/>
    <w:rsid w:val="00337303"/>
    <w:rsid w:val="00342C19"/>
    <w:rsid w:val="00346561"/>
    <w:rsid w:val="00347E67"/>
    <w:rsid w:val="00363F81"/>
    <w:rsid w:val="0036517A"/>
    <w:rsid w:val="0037024B"/>
    <w:rsid w:val="00371E15"/>
    <w:rsid w:val="003723F7"/>
    <w:rsid w:val="00373990"/>
    <w:rsid w:val="0037567A"/>
    <w:rsid w:val="00380F10"/>
    <w:rsid w:val="00381117"/>
    <w:rsid w:val="0038474F"/>
    <w:rsid w:val="0039657D"/>
    <w:rsid w:val="003A12A2"/>
    <w:rsid w:val="003C16C1"/>
    <w:rsid w:val="003C1BCE"/>
    <w:rsid w:val="003D05E3"/>
    <w:rsid w:val="003D0625"/>
    <w:rsid w:val="003D37D8"/>
    <w:rsid w:val="003D7348"/>
    <w:rsid w:val="003E0B90"/>
    <w:rsid w:val="003E2649"/>
    <w:rsid w:val="003F0FCE"/>
    <w:rsid w:val="003F5EE7"/>
    <w:rsid w:val="003F73DD"/>
    <w:rsid w:val="00401EF9"/>
    <w:rsid w:val="00404071"/>
    <w:rsid w:val="00404ABA"/>
    <w:rsid w:val="004053E8"/>
    <w:rsid w:val="004065F1"/>
    <w:rsid w:val="00413679"/>
    <w:rsid w:val="00414581"/>
    <w:rsid w:val="004146BD"/>
    <w:rsid w:val="00417279"/>
    <w:rsid w:val="00422C6E"/>
    <w:rsid w:val="00427B17"/>
    <w:rsid w:val="00430FB1"/>
    <w:rsid w:val="004358AB"/>
    <w:rsid w:val="0043632A"/>
    <w:rsid w:val="00437349"/>
    <w:rsid w:val="00440A5C"/>
    <w:rsid w:val="00441977"/>
    <w:rsid w:val="00454150"/>
    <w:rsid w:val="004557E4"/>
    <w:rsid w:val="00455895"/>
    <w:rsid w:val="0045629A"/>
    <w:rsid w:val="004670D6"/>
    <w:rsid w:val="00470F07"/>
    <w:rsid w:val="00473921"/>
    <w:rsid w:val="00473B3D"/>
    <w:rsid w:val="00477E1D"/>
    <w:rsid w:val="00482A40"/>
    <w:rsid w:val="004836E2"/>
    <w:rsid w:val="00490DF4"/>
    <w:rsid w:val="00496695"/>
    <w:rsid w:val="00496BB1"/>
    <w:rsid w:val="004A27E8"/>
    <w:rsid w:val="004A2A4B"/>
    <w:rsid w:val="004A3099"/>
    <w:rsid w:val="004B07F3"/>
    <w:rsid w:val="004B6F28"/>
    <w:rsid w:val="004C1219"/>
    <w:rsid w:val="004C12ED"/>
    <w:rsid w:val="004D16D6"/>
    <w:rsid w:val="004D295F"/>
    <w:rsid w:val="004D49A7"/>
    <w:rsid w:val="004E4CA8"/>
    <w:rsid w:val="004F430E"/>
    <w:rsid w:val="004F6095"/>
    <w:rsid w:val="0050084C"/>
    <w:rsid w:val="00502ED5"/>
    <w:rsid w:val="005053EC"/>
    <w:rsid w:val="005058C3"/>
    <w:rsid w:val="005123F4"/>
    <w:rsid w:val="00513CA5"/>
    <w:rsid w:val="00514783"/>
    <w:rsid w:val="00516954"/>
    <w:rsid w:val="00522E97"/>
    <w:rsid w:val="00535642"/>
    <w:rsid w:val="00536267"/>
    <w:rsid w:val="0053749E"/>
    <w:rsid w:val="005424F1"/>
    <w:rsid w:val="0054471A"/>
    <w:rsid w:val="00546133"/>
    <w:rsid w:val="005572F1"/>
    <w:rsid w:val="00565A3B"/>
    <w:rsid w:val="00570754"/>
    <w:rsid w:val="00571390"/>
    <w:rsid w:val="005716CF"/>
    <w:rsid w:val="00573BC7"/>
    <w:rsid w:val="00573D9E"/>
    <w:rsid w:val="00576C66"/>
    <w:rsid w:val="00585DA6"/>
    <w:rsid w:val="0058600D"/>
    <w:rsid w:val="005877B5"/>
    <w:rsid w:val="005A6F7F"/>
    <w:rsid w:val="005B0BC5"/>
    <w:rsid w:val="005B3CE4"/>
    <w:rsid w:val="005B4726"/>
    <w:rsid w:val="005B7CB0"/>
    <w:rsid w:val="005C2D2E"/>
    <w:rsid w:val="005C39EC"/>
    <w:rsid w:val="005D2422"/>
    <w:rsid w:val="005D5C8D"/>
    <w:rsid w:val="005F03F6"/>
    <w:rsid w:val="005F282E"/>
    <w:rsid w:val="005F2B43"/>
    <w:rsid w:val="0060044C"/>
    <w:rsid w:val="006037BB"/>
    <w:rsid w:val="006064D6"/>
    <w:rsid w:val="00606507"/>
    <w:rsid w:val="0060665E"/>
    <w:rsid w:val="00606F23"/>
    <w:rsid w:val="00612A49"/>
    <w:rsid w:val="00616A52"/>
    <w:rsid w:val="00620CCF"/>
    <w:rsid w:val="006223A6"/>
    <w:rsid w:val="0062379A"/>
    <w:rsid w:val="0063074F"/>
    <w:rsid w:val="00642F91"/>
    <w:rsid w:val="006434EB"/>
    <w:rsid w:val="006439AC"/>
    <w:rsid w:val="00647457"/>
    <w:rsid w:val="00650A44"/>
    <w:rsid w:val="00651B42"/>
    <w:rsid w:val="00651DC8"/>
    <w:rsid w:val="0065294A"/>
    <w:rsid w:val="00660DC5"/>
    <w:rsid w:val="006634B7"/>
    <w:rsid w:val="006669ED"/>
    <w:rsid w:val="00673A9B"/>
    <w:rsid w:val="00673B7D"/>
    <w:rsid w:val="00675254"/>
    <w:rsid w:val="00684716"/>
    <w:rsid w:val="00686A98"/>
    <w:rsid w:val="00686CA4"/>
    <w:rsid w:val="00686D26"/>
    <w:rsid w:val="00690749"/>
    <w:rsid w:val="00693C31"/>
    <w:rsid w:val="0069705E"/>
    <w:rsid w:val="006A151F"/>
    <w:rsid w:val="006A6FDF"/>
    <w:rsid w:val="006B751A"/>
    <w:rsid w:val="006C271C"/>
    <w:rsid w:val="006C3E39"/>
    <w:rsid w:val="006C6313"/>
    <w:rsid w:val="006D43C9"/>
    <w:rsid w:val="006D6696"/>
    <w:rsid w:val="006E0AAF"/>
    <w:rsid w:val="006E1346"/>
    <w:rsid w:val="006E2262"/>
    <w:rsid w:val="006E2B28"/>
    <w:rsid w:val="006E6A6C"/>
    <w:rsid w:val="006F1002"/>
    <w:rsid w:val="006F65B4"/>
    <w:rsid w:val="006F79C5"/>
    <w:rsid w:val="007034C8"/>
    <w:rsid w:val="00713FE3"/>
    <w:rsid w:val="00715CD7"/>
    <w:rsid w:val="00730CAC"/>
    <w:rsid w:val="007327B2"/>
    <w:rsid w:val="00732CBE"/>
    <w:rsid w:val="007368F9"/>
    <w:rsid w:val="007415F1"/>
    <w:rsid w:val="00747406"/>
    <w:rsid w:val="007522F9"/>
    <w:rsid w:val="00757093"/>
    <w:rsid w:val="00760D6D"/>
    <w:rsid w:val="0076524F"/>
    <w:rsid w:val="00772C20"/>
    <w:rsid w:val="00780425"/>
    <w:rsid w:val="00782576"/>
    <w:rsid w:val="00796011"/>
    <w:rsid w:val="007A50F0"/>
    <w:rsid w:val="007A7EA8"/>
    <w:rsid w:val="007B1F5F"/>
    <w:rsid w:val="007B474F"/>
    <w:rsid w:val="007B6C96"/>
    <w:rsid w:val="007C12C5"/>
    <w:rsid w:val="007C266D"/>
    <w:rsid w:val="007C3B23"/>
    <w:rsid w:val="007C49B8"/>
    <w:rsid w:val="007C6539"/>
    <w:rsid w:val="007C6D05"/>
    <w:rsid w:val="007D1379"/>
    <w:rsid w:val="007D2A9C"/>
    <w:rsid w:val="007D625D"/>
    <w:rsid w:val="007E48A9"/>
    <w:rsid w:val="007E5FD7"/>
    <w:rsid w:val="007E779E"/>
    <w:rsid w:val="007F1CCB"/>
    <w:rsid w:val="007F25C2"/>
    <w:rsid w:val="007F5B04"/>
    <w:rsid w:val="0080035D"/>
    <w:rsid w:val="00801AB4"/>
    <w:rsid w:val="00822BE3"/>
    <w:rsid w:val="00833261"/>
    <w:rsid w:val="00837B98"/>
    <w:rsid w:val="00853A30"/>
    <w:rsid w:val="008562BA"/>
    <w:rsid w:val="0085728A"/>
    <w:rsid w:val="0085784A"/>
    <w:rsid w:val="00872C7D"/>
    <w:rsid w:val="0089339C"/>
    <w:rsid w:val="00893D69"/>
    <w:rsid w:val="00894C72"/>
    <w:rsid w:val="00895119"/>
    <w:rsid w:val="00896902"/>
    <w:rsid w:val="00896E51"/>
    <w:rsid w:val="0089766C"/>
    <w:rsid w:val="008A0745"/>
    <w:rsid w:val="008A7D47"/>
    <w:rsid w:val="008B3C9B"/>
    <w:rsid w:val="008B3F84"/>
    <w:rsid w:val="008B6101"/>
    <w:rsid w:val="008B7726"/>
    <w:rsid w:val="008C2472"/>
    <w:rsid w:val="008C5898"/>
    <w:rsid w:val="008D6AEE"/>
    <w:rsid w:val="008E0ACC"/>
    <w:rsid w:val="008E4A36"/>
    <w:rsid w:val="008E4FF2"/>
    <w:rsid w:val="008F2D24"/>
    <w:rsid w:val="008F3FF2"/>
    <w:rsid w:val="00902238"/>
    <w:rsid w:val="00904D94"/>
    <w:rsid w:val="00907547"/>
    <w:rsid w:val="009153B3"/>
    <w:rsid w:val="009258C5"/>
    <w:rsid w:val="009259AB"/>
    <w:rsid w:val="0092702C"/>
    <w:rsid w:val="00930542"/>
    <w:rsid w:val="00932EBF"/>
    <w:rsid w:val="009361AA"/>
    <w:rsid w:val="00957E7B"/>
    <w:rsid w:val="0096239B"/>
    <w:rsid w:val="00962980"/>
    <w:rsid w:val="00965673"/>
    <w:rsid w:val="009721C7"/>
    <w:rsid w:val="00973FD4"/>
    <w:rsid w:val="00976D19"/>
    <w:rsid w:val="009819E7"/>
    <w:rsid w:val="00991E8F"/>
    <w:rsid w:val="00992620"/>
    <w:rsid w:val="009A3FD3"/>
    <w:rsid w:val="009A6CF3"/>
    <w:rsid w:val="009B6ACC"/>
    <w:rsid w:val="009B7FE0"/>
    <w:rsid w:val="009C145A"/>
    <w:rsid w:val="009C2AD8"/>
    <w:rsid w:val="009C41CB"/>
    <w:rsid w:val="009C4E03"/>
    <w:rsid w:val="009C506E"/>
    <w:rsid w:val="009C5827"/>
    <w:rsid w:val="009C6756"/>
    <w:rsid w:val="009D1862"/>
    <w:rsid w:val="009D1B66"/>
    <w:rsid w:val="009D6859"/>
    <w:rsid w:val="009E415F"/>
    <w:rsid w:val="009E5558"/>
    <w:rsid w:val="009F3B90"/>
    <w:rsid w:val="009F4919"/>
    <w:rsid w:val="00A02B2A"/>
    <w:rsid w:val="00A06856"/>
    <w:rsid w:val="00A10F80"/>
    <w:rsid w:val="00A14F3D"/>
    <w:rsid w:val="00A260C2"/>
    <w:rsid w:val="00A275E5"/>
    <w:rsid w:val="00A31A19"/>
    <w:rsid w:val="00A358FC"/>
    <w:rsid w:val="00A518A1"/>
    <w:rsid w:val="00A526AD"/>
    <w:rsid w:val="00A60283"/>
    <w:rsid w:val="00A642A3"/>
    <w:rsid w:val="00A647B8"/>
    <w:rsid w:val="00A70682"/>
    <w:rsid w:val="00A71042"/>
    <w:rsid w:val="00A80478"/>
    <w:rsid w:val="00A84DCE"/>
    <w:rsid w:val="00A92468"/>
    <w:rsid w:val="00A929FD"/>
    <w:rsid w:val="00A93B6A"/>
    <w:rsid w:val="00A95E2E"/>
    <w:rsid w:val="00A96FB6"/>
    <w:rsid w:val="00AA7204"/>
    <w:rsid w:val="00AB0D51"/>
    <w:rsid w:val="00AB2758"/>
    <w:rsid w:val="00AB369F"/>
    <w:rsid w:val="00AB442B"/>
    <w:rsid w:val="00AB4D06"/>
    <w:rsid w:val="00AB7458"/>
    <w:rsid w:val="00AB791E"/>
    <w:rsid w:val="00AC1D08"/>
    <w:rsid w:val="00AC42A4"/>
    <w:rsid w:val="00AD7DEF"/>
    <w:rsid w:val="00AE064D"/>
    <w:rsid w:val="00AF04A1"/>
    <w:rsid w:val="00AF2899"/>
    <w:rsid w:val="00AF29AB"/>
    <w:rsid w:val="00AF2A66"/>
    <w:rsid w:val="00AF3A68"/>
    <w:rsid w:val="00AF54CC"/>
    <w:rsid w:val="00AF7385"/>
    <w:rsid w:val="00B01887"/>
    <w:rsid w:val="00B03959"/>
    <w:rsid w:val="00B12405"/>
    <w:rsid w:val="00B12DAF"/>
    <w:rsid w:val="00B15E57"/>
    <w:rsid w:val="00B17573"/>
    <w:rsid w:val="00B21DEA"/>
    <w:rsid w:val="00B2246D"/>
    <w:rsid w:val="00B26ABB"/>
    <w:rsid w:val="00B34A09"/>
    <w:rsid w:val="00B45121"/>
    <w:rsid w:val="00B453C2"/>
    <w:rsid w:val="00B461CD"/>
    <w:rsid w:val="00B50295"/>
    <w:rsid w:val="00B61FC1"/>
    <w:rsid w:val="00B62219"/>
    <w:rsid w:val="00B62C23"/>
    <w:rsid w:val="00B62C5B"/>
    <w:rsid w:val="00B6574F"/>
    <w:rsid w:val="00B65CFD"/>
    <w:rsid w:val="00B66AF7"/>
    <w:rsid w:val="00B71EF0"/>
    <w:rsid w:val="00B745D2"/>
    <w:rsid w:val="00B776D2"/>
    <w:rsid w:val="00B803B5"/>
    <w:rsid w:val="00B80E0E"/>
    <w:rsid w:val="00B80F1B"/>
    <w:rsid w:val="00B81223"/>
    <w:rsid w:val="00B81980"/>
    <w:rsid w:val="00B82F04"/>
    <w:rsid w:val="00B87AB1"/>
    <w:rsid w:val="00B95BDA"/>
    <w:rsid w:val="00BA0B04"/>
    <w:rsid w:val="00BA1226"/>
    <w:rsid w:val="00BA471E"/>
    <w:rsid w:val="00BA5E15"/>
    <w:rsid w:val="00BB1A19"/>
    <w:rsid w:val="00BB258A"/>
    <w:rsid w:val="00BB4CCA"/>
    <w:rsid w:val="00BC1CEB"/>
    <w:rsid w:val="00BC3327"/>
    <w:rsid w:val="00BC38EA"/>
    <w:rsid w:val="00BC550D"/>
    <w:rsid w:val="00BC6EA8"/>
    <w:rsid w:val="00BD784E"/>
    <w:rsid w:val="00BE539C"/>
    <w:rsid w:val="00BF4FFC"/>
    <w:rsid w:val="00BF70D4"/>
    <w:rsid w:val="00C00140"/>
    <w:rsid w:val="00C020A4"/>
    <w:rsid w:val="00C039B9"/>
    <w:rsid w:val="00C1212C"/>
    <w:rsid w:val="00C170EC"/>
    <w:rsid w:val="00C1713B"/>
    <w:rsid w:val="00C2413E"/>
    <w:rsid w:val="00C258F6"/>
    <w:rsid w:val="00C30609"/>
    <w:rsid w:val="00C3206C"/>
    <w:rsid w:val="00C3386B"/>
    <w:rsid w:val="00C403D8"/>
    <w:rsid w:val="00C4396C"/>
    <w:rsid w:val="00C44821"/>
    <w:rsid w:val="00C4606F"/>
    <w:rsid w:val="00C56B98"/>
    <w:rsid w:val="00C61B70"/>
    <w:rsid w:val="00C65F03"/>
    <w:rsid w:val="00C667D2"/>
    <w:rsid w:val="00C8211D"/>
    <w:rsid w:val="00C84AEE"/>
    <w:rsid w:val="00C864BE"/>
    <w:rsid w:val="00C86C58"/>
    <w:rsid w:val="00C908DD"/>
    <w:rsid w:val="00C90C2A"/>
    <w:rsid w:val="00C9531B"/>
    <w:rsid w:val="00C955BD"/>
    <w:rsid w:val="00C97D04"/>
    <w:rsid w:val="00CA2C67"/>
    <w:rsid w:val="00CA42AD"/>
    <w:rsid w:val="00CA4601"/>
    <w:rsid w:val="00CA4F06"/>
    <w:rsid w:val="00CA58D5"/>
    <w:rsid w:val="00CA71E8"/>
    <w:rsid w:val="00CA72AC"/>
    <w:rsid w:val="00CB0D24"/>
    <w:rsid w:val="00CB6CDC"/>
    <w:rsid w:val="00CB7FC0"/>
    <w:rsid w:val="00CC1898"/>
    <w:rsid w:val="00CC1EFF"/>
    <w:rsid w:val="00CC2BA0"/>
    <w:rsid w:val="00CD45FF"/>
    <w:rsid w:val="00CD63F2"/>
    <w:rsid w:val="00CE7C8D"/>
    <w:rsid w:val="00CF2A06"/>
    <w:rsid w:val="00CF3D0D"/>
    <w:rsid w:val="00CF4C2F"/>
    <w:rsid w:val="00CF64E2"/>
    <w:rsid w:val="00CF685D"/>
    <w:rsid w:val="00D01F31"/>
    <w:rsid w:val="00D024EB"/>
    <w:rsid w:val="00D07893"/>
    <w:rsid w:val="00D10894"/>
    <w:rsid w:val="00D11BB9"/>
    <w:rsid w:val="00D11D3E"/>
    <w:rsid w:val="00D23927"/>
    <w:rsid w:val="00D24CDC"/>
    <w:rsid w:val="00D272A6"/>
    <w:rsid w:val="00D32DD9"/>
    <w:rsid w:val="00D341A6"/>
    <w:rsid w:val="00D47C22"/>
    <w:rsid w:val="00D47FBA"/>
    <w:rsid w:val="00D52B46"/>
    <w:rsid w:val="00D52D68"/>
    <w:rsid w:val="00D55E7D"/>
    <w:rsid w:val="00D62918"/>
    <w:rsid w:val="00D64729"/>
    <w:rsid w:val="00D70DBA"/>
    <w:rsid w:val="00D74169"/>
    <w:rsid w:val="00D8551E"/>
    <w:rsid w:val="00D97E92"/>
    <w:rsid w:val="00DA021C"/>
    <w:rsid w:val="00DA1AA8"/>
    <w:rsid w:val="00DA65F4"/>
    <w:rsid w:val="00DB0D6D"/>
    <w:rsid w:val="00DB3C99"/>
    <w:rsid w:val="00DB6062"/>
    <w:rsid w:val="00DC37BA"/>
    <w:rsid w:val="00DC523D"/>
    <w:rsid w:val="00DD44BF"/>
    <w:rsid w:val="00DD513F"/>
    <w:rsid w:val="00DE016A"/>
    <w:rsid w:val="00DE1019"/>
    <w:rsid w:val="00DF3536"/>
    <w:rsid w:val="00DF5255"/>
    <w:rsid w:val="00E00143"/>
    <w:rsid w:val="00E12B17"/>
    <w:rsid w:val="00E208FF"/>
    <w:rsid w:val="00E21398"/>
    <w:rsid w:val="00E31048"/>
    <w:rsid w:val="00E318C7"/>
    <w:rsid w:val="00E31F84"/>
    <w:rsid w:val="00E320C4"/>
    <w:rsid w:val="00E37B79"/>
    <w:rsid w:val="00E40D0A"/>
    <w:rsid w:val="00E439FA"/>
    <w:rsid w:val="00E576FC"/>
    <w:rsid w:val="00E65C41"/>
    <w:rsid w:val="00E67A4F"/>
    <w:rsid w:val="00E73742"/>
    <w:rsid w:val="00E80A2E"/>
    <w:rsid w:val="00E817B9"/>
    <w:rsid w:val="00E82151"/>
    <w:rsid w:val="00E84743"/>
    <w:rsid w:val="00E85C07"/>
    <w:rsid w:val="00E877BE"/>
    <w:rsid w:val="00E937EC"/>
    <w:rsid w:val="00E9390B"/>
    <w:rsid w:val="00E94F23"/>
    <w:rsid w:val="00E950B8"/>
    <w:rsid w:val="00E954C7"/>
    <w:rsid w:val="00E95D00"/>
    <w:rsid w:val="00E97FAB"/>
    <w:rsid w:val="00EB3F4C"/>
    <w:rsid w:val="00EC238F"/>
    <w:rsid w:val="00EC4CA0"/>
    <w:rsid w:val="00EC654A"/>
    <w:rsid w:val="00EF0490"/>
    <w:rsid w:val="00EF31D9"/>
    <w:rsid w:val="00F01D98"/>
    <w:rsid w:val="00F03941"/>
    <w:rsid w:val="00F05448"/>
    <w:rsid w:val="00F05AFB"/>
    <w:rsid w:val="00F12637"/>
    <w:rsid w:val="00F131FE"/>
    <w:rsid w:val="00F13810"/>
    <w:rsid w:val="00F13D66"/>
    <w:rsid w:val="00F30CA6"/>
    <w:rsid w:val="00F32095"/>
    <w:rsid w:val="00F35B7E"/>
    <w:rsid w:val="00F53112"/>
    <w:rsid w:val="00F573D6"/>
    <w:rsid w:val="00F6027C"/>
    <w:rsid w:val="00F618DC"/>
    <w:rsid w:val="00F61F66"/>
    <w:rsid w:val="00F63D20"/>
    <w:rsid w:val="00F6784D"/>
    <w:rsid w:val="00F72EA6"/>
    <w:rsid w:val="00F756BD"/>
    <w:rsid w:val="00F76EDD"/>
    <w:rsid w:val="00F80DEA"/>
    <w:rsid w:val="00F82962"/>
    <w:rsid w:val="00F83ABC"/>
    <w:rsid w:val="00F844F6"/>
    <w:rsid w:val="00F84EEB"/>
    <w:rsid w:val="00F90B15"/>
    <w:rsid w:val="00F92405"/>
    <w:rsid w:val="00F95361"/>
    <w:rsid w:val="00F97D7C"/>
    <w:rsid w:val="00FA029E"/>
    <w:rsid w:val="00FA0E9A"/>
    <w:rsid w:val="00FA2A63"/>
    <w:rsid w:val="00FA2F7D"/>
    <w:rsid w:val="00FB03F8"/>
    <w:rsid w:val="00FB5E15"/>
    <w:rsid w:val="00FB5EAF"/>
    <w:rsid w:val="00FB6768"/>
    <w:rsid w:val="00FC0087"/>
    <w:rsid w:val="00FD0063"/>
    <w:rsid w:val="00FD0A12"/>
    <w:rsid w:val="00FD17A0"/>
    <w:rsid w:val="00FD1BB7"/>
    <w:rsid w:val="00FD51F1"/>
    <w:rsid w:val="00FE3F50"/>
    <w:rsid w:val="00FE50FA"/>
    <w:rsid w:val="00FF0762"/>
    <w:rsid w:val="00FF481C"/>
    <w:rsid w:val="00FF588C"/>
    <w:rsid w:val="00FF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A6AEEB2-E2DC-414C-B7DC-E748B0F58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Char"/>
    <w:uiPriority w:val="99"/>
    <w:rsid w:val="0060650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">
    <w:name w:val="普通(网站) Char"/>
    <w:link w:val="a3"/>
    <w:uiPriority w:val="99"/>
    <w:rsid w:val="00606507"/>
    <w:rPr>
      <w:rFonts w:ascii="宋体" w:eastAsia="宋体" w:hAnsi="宋体" w:cs="宋体"/>
      <w:sz w:val="24"/>
      <w:szCs w:val="24"/>
    </w:rPr>
  </w:style>
  <w:style w:type="paragraph" w:customStyle="1" w:styleId="A4">
    <w:name w:val="正文 A"/>
    <w:rsid w:val="00606507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  <w:bdr w:val="nil"/>
    </w:rPr>
  </w:style>
  <w:style w:type="paragraph" w:styleId="a5">
    <w:name w:val="header"/>
    <w:basedOn w:val="a"/>
    <w:link w:val="Char0"/>
    <w:uiPriority w:val="99"/>
    <w:unhideWhenUsed/>
    <w:rsid w:val="00DF353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F3536"/>
    <w:rPr>
      <w:rFonts w:ascii="Tahoma" w:hAnsi="Tahoma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F353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F3536"/>
    <w:rPr>
      <w:rFonts w:ascii="Tahoma" w:hAnsi="Tahoma"/>
      <w:sz w:val="18"/>
      <w:szCs w:val="18"/>
    </w:rPr>
  </w:style>
  <w:style w:type="character" w:styleId="a7">
    <w:name w:val="Hyperlink"/>
    <w:basedOn w:val="a0"/>
    <w:rsid w:val="004670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2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DX</cp:lastModifiedBy>
  <cp:revision>2</cp:revision>
  <dcterms:created xsi:type="dcterms:W3CDTF">2019-05-10T02:36:00Z</dcterms:created>
  <dcterms:modified xsi:type="dcterms:W3CDTF">2019-06-21T09:58:00Z</dcterms:modified>
</cp:coreProperties>
</file>